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08F726FF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A11641">
        <w:rPr>
          <w:rFonts w:ascii="Times New Roman" w:hAnsi="Times New Roman" w:cs="Times New Roman"/>
          <w:b/>
          <w:bCs/>
        </w:rPr>
        <w:t>4 décembre</w:t>
      </w:r>
      <w:r w:rsidR="007F6132">
        <w:rPr>
          <w:rFonts w:ascii="Times New Roman" w:hAnsi="Times New Roman" w:cs="Times New Roman"/>
          <w:b/>
          <w:bCs/>
        </w:rPr>
        <w:t xml:space="preserve"> </w:t>
      </w:r>
      <w:r w:rsidR="00491C12">
        <w:rPr>
          <w:rFonts w:ascii="Times New Roman" w:hAnsi="Times New Roman" w:cs="Times New Roman"/>
          <w:b/>
          <w:bCs/>
        </w:rPr>
        <w:t>2024</w:t>
      </w:r>
    </w:p>
    <w:p w14:paraId="0EA695B1" w14:textId="77777777" w:rsidR="00035285" w:rsidRPr="00035285" w:rsidRDefault="00035285" w:rsidP="00035285">
      <w:pPr>
        <w:pStyle w:val="Paragraphedeliste"/>
        <w:ind w:left="1800"/>
        <w:jc w:val="both"/>
        <w:rPr>
          <w:rFonts w:ascii="Times New Roman" w:hAnsi="Times New Roman" w:cs="Times New Roman"/>
        </w:rPr>
      </w:pP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5129B67" w14:textId="77777777" w:rsidR="0073789A" w:rsidRPr="0065291E" w:rsidRDefault="0073789A" w:rsidP="0073789A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Création d’un emploi non permanent d’agent recenseur à temps non complet : </w:t>
      </w:r>
      <w:r w:rsidRPr="0065291E">
        <w:rPr>
          <w:rFonts w:ascii="Times New Roman" w:hAnsi="Times New Roman" w:cs="Times New Roman"/>
          <w:b/>
          <w:bCs/>
        </w:rPr>
        <w:t>adopté à l’unanimité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24744CDE" w:rsidR="0065291E" w:rsidRPr="00D6049C" w:rsidRDefault="009C1FE1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Taxe sur les pacages</w:t>
      </w:r>
      <w:r w:rsidR="006951D5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0352CF62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5B090006" w14:textId="787494A3" w:rsidR="00D6049C" w:rsidRPr="00D6049C" w:rsidRDefault="009C1FE1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Subvention exceptionnelle association </w:t>
      </w:r>
      <w:proofErr w:type="spellStart"/>
      <w:r>
        <w:rPr>
          <w:rFonts w:ascii="Times New Roman" w:hAnsi="Times New Roman" w:cs="Times New Roman"/>
        </w:rPr>
        <w:t>Maitetxoak</w:t>
      </w:r>
      <w:proofErr w:type="spellEnd"/>
      <w:r w:rsidR="00D6049C">
        <w:rPr>
          <w:rFonts w:ascii="Times New Roman" w:hAnsi="Times New Roman" w:cs="Times New Roman"/>
        </w:rPr>
        <w:t xml:space="preserve"> : </w:t>
      </w:r>
      <w:r w:rsidR="00D6049C" w:rsidRPr="0065291E">
        <w:rPr>
          <w:rFonts w:ascii="Times New Roman" w:hAnsi="Times New Roman" w:cs="Times New Roman"/>
          <w:b/>
          <w:bCs/>
        </w:rPr>
        <w:t>adopté à l</w:t>
      </w:r>
      <w:r>
        <w:rPr>
          <w:rFonts w:ascii="Times New Roman" w:hAnsi="Times New Roman" w:cs="Times New Roman"/>
          <w:b/>
          <w:bCs/>
        </w:rPr>
        <w:t>a majorité</w:t>
      </w:r>
    </w:p>
    <w:p w14:paraId="25832F63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5A450950" w14:textId="1FE38CBE" w:rsidR="00D6049C" w:rsidRPr="00D6049C" w:rsidRDefault="00E60E5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Décision modificative n°1</w:t>
      </w:r>
      <w:r w:rsidR="00D6049C">
        <w:rPr>
          <w:rFonts w:ascii="Times New Roman" w:hAnsi="Times New Roman" w:cs="Times New Roman"/>
        </w:rPr>
        <w:t xml:space="preserve"> : </w:t>
      </w:r>
      <w:r w:rsidR="00D6049C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5866624D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43D4DE71" w14:textId="72134416" w:rsidR="00D6049C" w:rsidRPr="00D6049C" w:rsidRDefault="0081181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Création d’un emploi permanent d’adjoint d’animation à temps non complet</w:t>
      </w:r>
      <w:r w:rsidR="006951D5">
        <w:rPr>
          <w:rFonts w:ascii="Times New Roman" w:hAnsi="Times New Roman" w:cs="Times New Roman"/>
        </w:rPr>
        <w:t xml:space="preserve"> </w:t>
      </w:r>
      <w:r w:rsidR="00D6049C">
        <w:rPr>
          <w:rFonts w:ascii="Times New Roman" w:hAnsi="Times New Roman" w:cs="Times New Roman"/>
        </w:rPr>
        <w:t xml:space="preserve">: </w:t>
      </w:r>
      <w:r w:rsidR="00D6049C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52E624ED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0155C7FF" w14:textId="2FAAB56F" w:rsidR="00D6049C" w:rsidRPr="006951D5" w:rsidRDefault="00BD5E9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Délibération mandatant le CDG64 pour la mise en concurrence d’un contrat groupe d’assurance statutaire</w:t>
      </w:r>
      <w:r w:rsidR="006951D5">
        <w:rPr>
          <w:rFonts w:ascii="Times New Roman" w:hAnsi="Times New Roman" w:cs="Times New Roman"/>
        </w:rPr>
        <w:t xml:space="preserve"> </w:t>
      </w:r>
      <w:r w:rsidR="00D6049C">
        <w:rPr>
          <w:rFonts w:ascii="Times New Roman" w:hAnsi="Times New Roman" w:cs="Times New Roman"/>
        </w:rPr>
        <w:t xml:space="preserve">: </w:t>
      </w:r>
      <w:r w:rsidR="00D6049C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32B3B22C" w14:textId="77777777" w:rsidR="006951D5" w:rsidRPr="006951D5" w:rsidRDefault="006951D5" w:rsidP="006951D5">
      <w:pPr>
        <w:pStyle w:val="Paragraphedeliste"/>
        <w:rPr>
          <w:rFonts w:ascii="Times New Roman" w:hAnsi="Times New Roman" w:cs="Times New Roman"/>
        </w:rPr>
      </w:pPr>
    </w:p>
    <w:p w14:paraId="1134D3F2" w14:textId="20130926" w:rsidR="006951D5" w:rsidRPr="00BD5E94" w:rsidRDefault="00BD5E9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 de schéma de mutualisation communautaire de la CAPB </w:t>
      </w:r>
      <w:r w:rsidR="006951D5">
        <w:rPr>
          <w:rFonts w:ascii="Times New Roman" w:hAnsi="Times New Roman" w:cs="Times New Roman"/>
        </w:rPr>
        <w:t xml:space="preserve">: </w:t>
      </w:r>
      <w:r w:rsidR="006951D5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23B3CBC8" w14:textId="77777777" w:rsidR="00BD5E94" w:rsidRPr="00BD5E94" w:rsidRDefault="00BD5E94" w:rsidP="00BD5E94">
      <w:pPr>
        <w:pStyle w:val="Paragraphedeliste"/>
        <w:rPr>
          <w:rFonts w:ascii="Times New Roman" w:hAnsi="Times New Roman" w:cs="Times New Roman"/>
        </w:rPr>
      </w:pPr>
    </w:p>
    <w:p w14:paraId="1552C748" w14:textId="577E5600" w:rsidR="00BD5E94" w:rsidRPr="006951D5" w:rsidRDefault="00BD5E9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Retrait d’adhésion au </w:t>
      </w:r>
      <w:r w:rsidR="00594536">
        <w:rPr>
          <w:rFonts w:ascii="Times New Roman" w:hAnsi="Times New Roman" w:cs="Times New Roman"/>
        </w:rPr>
        <w:t xml:space="preserve">Service Intercommunal Territoires </w:t>
      </w:r>
      <w:bookmarkStart w:id="0" w:name="_GoBack"/>
      <w:bookmarkEnd w:id="0"/>
      <w:r w:rsidR="00594536">
        <w:rPr>
          <w:rFonts w:ascii="Times New Roman" w:hAnsi="Times New Roman" w:cs="Times New Roman"/>
        </w:rPr>
        <w:t>Urbanisme (</w:t>
      </w:r>
      <w:r>
        <w:rPr>
          <w:rFonts w:ascii="Times New Roman" w:hAnsi="Times New Roman" w:cs="Times New Roman"/>
        </w:rPr>
        <w:t>SITU</w:t>
      </w:r>
      <w:r w:rsidR="005945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de l’APGL64 :</w:t>
      </w:r>
      <w:r w:rsidRPr="00BD5E94">
        <w:rPr>
          <w:rFonts w:ascii="Times New Roman" w:hAnsi="Times New Roman" w:cs="Times New Roman"/>
          <w:b/>
        </w:rPr>
        <w:t xml:space="preserve"> adopté à l’unanimité</w:t>
      </w:r>
    </w:p>
    <w:p w14:paraId="0B2F723E" w14:textId="77777777" w:rsidR="006951D5" w:rsidRPr="006951D5" w:rsidRDefault="006951D5" w:rsidP="006951D5">
      <w:pPr>
        <w:pStyle w:val="Paragraphedeliste"/>
        <w:rPr>
          <w:rFonts w:ascii="Times New Roman" w:hAnsi="Times New Roman" w:cs="Times New Roman"/>
        </w:rPr>
      </w:pP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79BE149F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7F16DA">
        <w:rPr>
          <w:rFonts w:ascii="Times New Roman" w:hAnsi="Times New Roman" w:cs="Times New Roman"/>
        </w:rPr>
        <w:t>13 décembre</w:t>
      </w:r>
      <w:r w:rsidR="009D2795">
        <w:rPr>
          <w:rFonts w:ascii="Times New Roman" w:hAnsi="Times New Roman" w:cs="Times New Roman"/>
        </w:rPr>
        <w:t xml:space="preserve"> </w:t>
      </w:r>
      <w:r w:rsidR="00491C12">
        <w:rPr>
          <w:rFonts w:ascii="Times New Roman" w:hAnsi="Times New Roman" w:cs="Times New Roman"/>
        </w:rPr>
        <w:t>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C37D8"/>
    <w:multiLevelType w:val="hybridMultilevel"/>
    <w:tmpl w:val="EC7AAC4A"/>
    <w:lvl w:ilvl="0" w:tplc="C3FE68EE">
      <w:start w:val="3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D5E92"/>
    <w:multiLevelType w:val="hybridMultilevel"/>
    <w:tmpl w:val="8BC0AFA4"/>
    <w:lvl w:ilvl="0" w:tplc="A69EA674">
      <w:start w:val="5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3"/>
    <w:rsid w:val="00035285"/>
    <w:rsid w:val="000530C8"/>
    <w:rsid w:val="0006438B"/>
    <w:rsid w:val="000F08F8"/>
    <w:rsid w:val="000F461E"/>
    <w:rsid w:val="00134843"/>
    <w:rsid w:val="001503C2"/>
    <w:rsid w:val="001B3607"/>
    <w:rsid w:val="001E2C3F"/>
    <w:rsid w:val="002438F3"/>
    <w:rsid w:val="002B391D"/>
    <w:rsid w:val="00351490"/>
    <w:rsid w:val="00385118"/>
    <w:rsid w:val="003B4135"/>
    <w:rsid w:val="004731A6"/>
    <w:rsid w:val="00491C12"/>
    <w:rsid w:val="004E4247"/>
    <w:rsid w:val="00526707"/>
    <w:rsid w:val="00594536"/>
    <w:rsid w:val="00607794"/>
    <w:rsid w:val="00623F09"/>
    <w:rsid w:val="0065291E"/>
    <w:rsid w:val="006951D5"/>
    <w:rsid w:val="006E4933"/>
    <w:rsid w:val="006E766D"/>
    <w:rsid w:val="006F7863"/>
    <w:rsid w:val="0073789A"/>
    <w:rsid w:val="007F16DA"/>
    <w:rsid w:val="007F6132"/>
    <w:rsid w:val="00811817"/>
    <w:rsid w:val="0088038D"/>
    <w:rsid w:val="00956C98"/>
    <w:rsid w:val="00977D06"/>
    <w:rsid w:val="009C1FE1"/>
    <w:rsid w:val="009D2795"/>
    <w:rsid w:val="00A11641"/>
    <w:rsid w:val="00A2767D"/>
    <w:rsid w:val="00A337C1"/>
    <w:rsid w:val="00A45A17"/>
    <w:rsid w:val="00A64FF8"/>
    <w:rsid w:val="00AA00B3"/>
    <w:rsid w:val="00AD7546"/>
    <w:rsid w:val="00B76148"/>
    <w:rsid w:val="00BB1AD5"/>
    <w:rsid w:val="00BD5E94"/>
    <w:rsid w:val="00BE6498"/>
    <w:rsid w:val="00C64924"/>
    <w:rsid w:val="00CA0063"/>
    <w:rsid w:val="00D01CF8"/>
    <w:rsid w:val="00D218AF"/>
    <w:rsid w:val="00D6049C"/>
    <w:rsid w:val="00D61616"/>
    <w:rsid w:val="00DC02FA"/>
    <w:rsid w:val="00DC666E"/>
    <w:rsid w:val="00DD14F9"/>
    <w:rsid w:val="00E60E5F"/>
    <w:rsid w:val="00EC4CC7"/>
    <w:rsid w:val="00EF7A7E"/>
    <w:rsid w:val="00F77D2C"/>
    <w:rsid w:val="00F81D14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portable</cp:lastModifiedBy>
  <cp:revision>14</cp:revision>
  <cp:lastPrinted>2024-12-14T21:33:00Z</cp:lastPrinted>
  <dcterms:created xsi:type="dcterms:W3CDTF">2024-12-14T21:21:00Z</dcterms:created>
  <dcterms:modified xsi:type="dcterms:W3CDTF">2024-12-14T21:33:00Z</dcterms:modified>
</cp:coreProperties>
</file>